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6AE" w:rsidRDefault="00BF2FC6" w:rsidP="005E29CE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Канспект </w:t>
      </w:r>
      <w:r w:rsidR="005E29CE" w:rsidRPr="006E1F8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урока па беларускай мове</w:t>
      </w:r>
    </w:p>
    <w:p w:rsidR="006E1F89" w:rsidRPr="006E1F89" w:rsidRDefault="006E1F89" w:rsidP="005E29CE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( 2 клас, ШРМН)</w:t>
      </w:r>
    </w:p>
    <w:p w:rsidR="005E29CE" w:rsidRPr="006E1F89" w:rsidRDefault="005E29CE" w:rsidP="005E29CE">
      <w:pPr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 w:rsidR="001D2F97" w:rsidRPr="006E1F8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1D2F97" w:rsidRPr="006E1F89">
        <w:rPr>
          <w:rFonts w:ascii="Times New Roman" w:hAnsi="Times New Roman" w:cs="Times New Roman"/>
          <w:sz w:val="28"/>
          <w:szCs w:val="28"/>
          <w:lang w:val="be-BY"/>
        </w:rPr>
        <w:t>Падоўжаныя зычныя гукі. Іх</w:t>
      </w:r>
      <w:r w:rsidR="00166093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D2F97" w:rsidRPr="006E1F89">
        <w:rPr>
          <w:rFonts w:ascii="Times New Roman" w:hAnsi="Times New Roman" w:cs="Times New Roman"/>
          <w:sz w:val="28"/>
          <w:szCs w:val="28"/>
          <w:lang w:val="be-BY"/>
        </w:rPr>
        <w:t>абазначэнне на пісьме</w:t>
      </w:r>
    </w:p>
    <w:p w:rsidR="005E29CE" w:rsidRPr="006E1F89" w:rsidRDefault="005E29CE" w:rsidP="005E29CE">
      <w:pPr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Мэты:</w:t>
      </w:r>
      <w:r w:rsidR="001D2F97" w:rsidRPr="006E1F8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1D2F97" w:rsidRPr="006E1F89">
        <w:rPr>
          <w:rFonts w:ascii="Times New Roman" w:hAnsi="Times New Roman" w:cs="Times New Roman"/>
          <w:sz w:val="28"/>
          <w:szCs w:val="28"/>
          <w:lang w:val="be-BY"/>
        </w:rPr>
        <w:t>пазнаёміць з падоўжанымі зычнымі гукамі</w:t>
      </w:r>
      <w:r w:rsidR="003D2ABA" w:rsidRPr="006E1F89">
        <w:rPr>
          <w:rFonts w:ascii="Times New Roman" w:hAnsi="Times New Roman" w:cs="Times New Roman"/>
          <w:sz w:val="28"/>
          <w:szCs w:val="28"/>
          <w:lang w:val="be-BY"/>
        </w:rPr>
        <w:t>, з перадачай гэтых гукаў на пісьме; фарміраваць першапачатковыя ўменні правапісу слоў з падоўжанымі зычнымі; узбагачаць слоўнік</w:t>
      </w:r>
      <w:r w:rsidR="00166093" w:rsidRPr="006E1F89">
        <w:rPr>
          <w:rFonts w:ascii="Times New Roman" w:hAnsi="Times New Roman" w:cs="Times New Roman"/>
          <w:sz w:val="28"/>
          <w:szCs w:val="28"/>
          <w:lang w:val="be-BY"/>
        </w:rPr>
        <w:t>авы запас вучняў</w:t>
      </w:r>
      <w:r w:rsidR="00DF3F7E" w:rsidRPr="006E1F89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166093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E1F89">
        <w:rPr>
          <w:rFonts w:ascii="Times New Roman" w:hAnsi="Times New Roman" w:cs="Times New Roman"/>
          <w:sz w:val="28"/>
          <w:szCs w:val="28"/>
          <w:lang w:val="be-BY"/>
        </w:rPr>
        <w:t xml:space="preserve">пашыраць слоўнікавы запас закошт прыказак; </w:t>
      </w:r>
      <w:r w:rsidR="00DF3F7E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выхоўваць любоў да прыроды</w:t>
      </w:r>
    </w:p>
    <w:p w:rsidR="006A3B14" w:rsidRPr="006E1F89" w:rsidRDefault="005E29CE" w:rsidP="006A3B14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="003D2ABA" w:rsidRPr="006E1F8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6A3B14" w:rsidRPr="006E1F89" w:rsidRDefault="006A3B14" w:rsidP="006E1F89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падручнік: Свірыдзенка, В.І. Беларуская мова. Падручнік для 2 класа ўстаноў агульнай сярэдняй адукацыі з рускай мовай навучання. У 2 ч. Ч.2/ В.І.Свірыдзенка.-Мінск: Нацыянальны інстытут адукацыі, 2015.- 112с.</w:t>
      </w:r>
    </w:p>
    <w:p w:rsidR="006A3B14" w:rsidRPr="006E1F89" w:rsidRDefault="003D2ABA" w:rsidP="006E1F89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рэфлексія “Клоўн”; </w:t>
      </w:r>
    </w:p>
    <w:p w:rsidR="006A3B14" w:rsidRPr="006E1F89" w:rsidRDefault="003D2ABA" w:rsidP="006E1F89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картка з літарамі;</w:t>
      </w:r>
    </w:p>
    <w:p w:rsidR="006A3B14" w:rsidRPr="006E1F89" w:rsidRDefault="003D2ABA" w:rsidP="006E1F89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карткі з малюнкамі</w:t>
      </w:r>
      <w:r w:rsidR="006A3B14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і іх подпісамі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</w:p>
    <w:p w:rsidR="005E29CE" w:rsidRPr="006E1F89" w:rsidRDefault="003D2ABA" w:rsidP="006E1F89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карткі са словамі для прыказкі</w:t>
      </w:r>
    </w:p>
    <w:p w:rsidR="005E29CE" w:rsidRPr="006E1F89" w:rsidRDefault="005E29CE" w:rsidP="005E29CE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5E29CE" w:rsidRPr="006E1F89" w:rsidRDefault="005E29CE" w:rsidP="005E29CE">
      <w:pPr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1.</w:t>
      </w:r>
      <w:r w:rsidR="00FA34C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Арганізацыйны момант</w:t>
      </w:r>
    </w:p>
    <w:p w:rsidR="005E29CE" w:rsidRPr="006E1F89" w:rsidRDefault="005E29CE" w:rsidP="00FA34C5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Вось званок нам даў сігнал:</w:t>
      </w:r>
    </w:p>
    <w:p w:rsidR="005E29CE" w:rsidRPr="006E1F89" w:rsidRDefault="005E29CE" w:rsidP="00FA34C5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Папрацаваць наш час настаў.</w:t>
      </w:r>
    </w:p>
    <w:p w:rsidR="005E29CE" w:rsidRPr="006E1F89" w:rsidRDefault="005E29CE" w:rsidP="00FA34C5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Так што час мы не губляем </w:t>
      </w:r>
    </w:p>
    <w:p w:rsidR="005E29CE" w:rsidRPr="006E1F89" w:rsidRDefault="005E29CE" w:rsidP="00FA34C5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І працаваць мы пачынаем.</w:t>
      </w:r>
    </w:p>
    <w:p w:rsidR="005E29CE" w:rsidRPr="006E1F89" w:rsidRDefault="005E29CE" w:rsidP="00FA34C5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Усе падрыхтаваліся да ўрока?</w:t>
      </w:r>
    </w:p>
    <w:p w:rsidR="005E29CE" w:rsidRPr="006E1F89" w:rsidRDefault="005E29CE" w:rsidP="00FA34C5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Пакажыце мне,калі ласка, падручнік, ручку, аловак, сшытак?</w:t>
      </w:r>
    </w:p>
    <w:p w:rsidR="005E29CE" w:rsidRPr="006E1F89" w:rsidRDefault="00293800" w:rsidP="00FA34C5">
      <w:pPr>
        <w:ind w:left="-993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Дзеці, памят</w:t>
      </w:r>
      <w:r w:rsidR="004D41C6" w:rsidRPr="006E1F89">
        <w:rPr>
          <w:rFonts w:ascii="Times New Roman" w:hAnsi="Times New Roman" w:cs="Times New Roman"/>
          <w:sz w:val="28"/>
          <w:szCs w:val="28"/>
          <w:lang w:val="be-BY"/>
        </w:rPr>
        <w:t>аеце клоўна? Ён сёння спяшаўся да нас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на ўрок, каб даведацца, які ў вас настрой? </w:t>
      </w:r>
    </w:p>
    <w:p w:rsidR="004D41C6" w:rsidRPr="00FA34C5" w:rsidRDefault="00293800" w:rsidP="00FA34C5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2.</w:t>
      </w:r>
      <w:r w:rsidR="00FA34C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Праверка дамашняга задання</w:t>
      </w:r>
    </w:p>
    <w:p w:rsidR="00F25637" w:rsidRPr="006E1F89" w:rsidRDefault="00F25637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Клоўн вельмі хоча даведацца, як вы выканалі дамашняе заданне.</w:t>
      </w:r>
    </w:p>
    <w:p w:rsidR="00293800" w:rsidRPr="006E1F89" w:rsidRDefault="00293800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Якое практыкаванне вы выконвалі? (пр.91)</w:t>
      </w:r>
    </w:p>
    <w:p w:rsidR="00293800" w:rsidRPr="006E1F89" w:rsidRDefault="00293800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Што трэба было ў ім зрабіць? (падкрэсліць літары, якія абазначаюць няпарныя звонкія зычныя гукі)</w:t>
      </w:r>
    </w:p>
    <w:p w:rsidR="00293800" w:rsidRPr="006E1F89" w:rsidRDefault="00293800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Якую літару вы ўставілі ў слове </w:t>
      </w:r>
      <w:r w:rsidRPr="00BF2FC6">
        <w:rPr>
          <w:rFonts w:ascii="Times New Roman" w:hAnsi="Times New Roman" w:cs="Times New Roman"/>
          <w:sz w:val="28"/>
          <w:szCs w:val="28"/>
          <w:lang w:val="be-BY"/>
        </w:rPr>
        <w:t>лес? (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літару с)</w:t>
      </w:r>
    </w:p>
    <w:p w:rsidR="00293800" w:rsidRPr="006E1F89" w:rsidRDefault="00293800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Чаму? (праверачнае слова- лясы)</w:t>
      </w:r>
    </w:p>
    <w:p w:rsidR="00293800" w:rsidRPr="006E1F89" w:rsidRDefault="00293800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Якія літары вы падкрэслілі? </w:t>
      </w:r>
      <w:r w:rsidR="001139C8" w:rsidRPr="006E1F89">
        <w:rPr>
          <w:rFonts w:ascii="Times New Roman" w:hAnsi="Times New Roman" w:cs="Times New Roman"/>
          <w:sz w:val="28"/>
          <w:szCs w:val="28"/>
          <w:lang w:val="be-BY"/>
        </w:rPr>
        <w:t>(р, м, н, л, в)</w:t>
      </w:r>
    </w:p>
    <w:p w:rsidR="00F25637" w:rsidRPr="006E1F89" w:rsidRDefault="00F25637" w:rsidP="00913FD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F25637" w:rsidRPr="006E1F89" w:rsidRDefault="00AF76A9" w:rsidP="00293800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3.</w:t>
      </w:r>
      <w:r w:rsidR="0017729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Моўная размінка</w:t>
      </w:r>
    </w:p>
    <w:p w:rsidR="00AF76A9" w:rsidRPr="006E1F89" w:rsidRDefault="00FA34C5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AF76A9" w:rsidRPr="006E1F89">
        <w:rPr>
          <w:rFonts w:ascii="Times New Roman" w:hAnsi="Times New Roman" w:cs="Times New Roman"/>
          <w:sz w:val="28"/>
          <w:szCs w:val="28"/>
          <w:lang w:val="be-BY"/>
        </w:rPr>
        <w:t>Паглядзіце на дошку, на ёй запісана скорагаворка. Давайце прачытаем яе? (</w:t>
      </w:r>
      <w:proofErr w:type="spellStart"/>
      <w:r w:rsidR="00913FD9" w:rsidRPr="006E1F89">
        <w:rPr>
          <w:rFonts w:ascii="Times New Roman" w:hAnsi="Times New Roman" w:cs="Times New Roman"/>
          <w:sz w:val="28"/>
          <w:szCs w:val="28"/>
        </w:rPr>
        <w:t>тры</w:t>
      </w:r>
      <w:proofErr w:type="spellEnd"/>
      <w:r w:rsidR="00913FD9" w:rsidRPr="006E1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FD9" w:rsidRPr="006E1F89">
        <w:rPr>
          <w:rFonts w:ascii="Times New Roman" w:hAnsi="Times New Roman" w:cs="Times New Roman"/>
          <w:sz w:val="28"/>
          <w:szCs w:val="28"/>
        </w:rPr>
        <w:t>дрывасекі</w:t>
      </w:r>
      <w:proofErr w:type="spellEnd"/>
      <w:r w:rsidR="00913FD9" w:rsidRPr="006E1F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3FD9" w:rsidRPr="006E1F89">
        <w:rPr>
          <w:rFonts w:ascii="Times New Roman" w:hAnsi="Times New Roman" w:cs="Times New Roman"/>
          <w:sz w:val="28"/>
          <w:szCs w:val="28"/>
        </w:rPr>
        <w:t>тры</w:t>
      </w:r>
      <w:proofErr w:type="spellEnd"/>
      <w:r w:rsidR="00913FD9" w:rsidRPr="006E1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FD9" w:rsidRPr="006E1F89">
        <w:rPr>
          <w:rFonts w:ascii="Times New Roman" w:hAnsi="Times New Roman" w:cs="Times New Roman"/>
          <w:sz w:val="28"/>
          <w:szCs w:val="28"/>
        </w:rPr>
        <w:t>дрываколы</w:t>
      </w:r>
      <w:proofErr w:type="spellEnd"/>
      <w:r w:rsidR="00913FD9" w:rsidRPr="006E1F8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13FD9" w:rsidRPr="006E1F89">
        <w:rPr>
          <w:rFonts w:ascii="Times New Roman" w:hAnsi="Times New Roman" w:cs="Times New Roman"/>
          <w:sz w:val="28"/>
          <w:szCs w:val="28"/>
        </w:rPr>
        <w:t>трох</w:t>
      </w:r>
      <w:proofErr w:type="spellEnd"/>
      <w:r w:rsidR="00913FD9" w:rsidRPr="006E1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FD9" w:rsidRPr="006E1F89">
        <w:rPr>
          <w:rFonts w:ascii="Times New Roman" w:hAnsi="Times New Roman" w:cs="Times New Roman"/>
          <w:sz w:val="28"/>
          <w:szCs w:val="28"/>
        </w:rPr>
        <w:t>дварах</w:t>
      </w:r>
      <w:proofErr w:type="spellEnd"/>
      <w:r w:rsidR="00913FD9" w:rsidRPr="006E1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FD9" w:rsidRPr="006E1F89">
        <w:rPr>
          <w:rFonts w:ascii="Times New Roman" w:hAnsi="Times New Roman" w:cs="Times New Roman"/>
          <w:sz w:val="28"/>
          <w:szCs w:val="28"/>
        </w:rPr>
        <w:t>дровы</w:t>
      </w:r>
      <w:proofErr w:type="spellEnd"/>
      <w:r w:rsidR="00913FD9" w:rsidRPr="006E1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FD9" w:rsidRPr="006E1F89">
        <w:rPr>
          <w:rFonts w:ascii="Times New Roman" w:hAnsi="Times New Roman" w:cs="Times New Roman"/>
          <w:sz w:val="28"/>
          <w:szCs w:val="28"/>
        </w:rPr>
        <w:t>колюць</w:t>
      </w:r>
      <w:proofErr w:type="spellEnd"/>
      <w:r w:rsidR="00913FD9" w:rsidRPr="006E1F89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913FD9" w:rsidRPr="006E1F89" w:rsidRDefault="00913FD9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Давайце правядзем спаборніцва: хто хутчэй зможа вымавіць гэтую скорагаворку?</w:t>
      </w:r>
    </w:p>
    <w:p w:rsidR="001139C8" w:rsidRPr="006E1F89" w:rsidRDefault="001139C8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293800" w:rsidRPr="006E1F89" w:rsidRDefault="00913FD9" w:rsidP="00293800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4.</w:t>
      </w:r>
      <w:r w:rsidR="0017729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A0EF3" w:rsidRPr="006E1F89">
        <w:rPr>
          <w:rFonts w:ascii="Times New Roman" w:hAnsi="Times New Roman" w:cs="Times New Roman"/>
          <w:b/>
          <w:sz w:val="28"/>
          <w:szCs w:val="28"/>
          <w:lang w:val="be-BY"/>
        </w:rPr>
        <w:t xml:space="preserve">Хвілінка чыстапісання. </w:t>
      </w: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Актуалізацыя ведаў</w:t>
      </w:r>
    </w:p>
    <w:p w:rsidR="00BA0EF3" w:rsidRPr="006E1F89" w:rsidRDefault="00BA0EF3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Дзеці, паглядзіце на дошку:</w:t>
      </w:r>
    </w:p>
    <w:tbl>
      <w:tblPr>
        <w:tblStyle w:val="a7"/>
        <w:tblW w:w="0" w:type="auto"/>
        <w:tblInd w:w="-993" w:type="dxa"/>
        <w:tblLook w:val="04A0"/>
      </w:tblPr>
      <w:tblGrid>
        <w:gridCol w:w="723"/>
        <w:gridCol w:w="723"/>
        <w:gridCol w:w="723"/>
      </w:tblGrid>
      <w:tr w:rsidR="00A573E7" w:rsidRPr="006E1F89" w:rsidTr="00A573E7">
        <w:trPr>
          <w:trHeight w:val="503"/>
        </w:trPr>
        <w:tc>
          <w:tcPr>
            <w:tcW w:w="723" w:type="dxa"/>
          </w:tcPr>
          <w:p w:rsidR="00A573E7" w:rsidRPr="00FA34C5" w:rsidRDefault="00A573E7" w:rsidP="00A573E7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</w:pPr>
            <w:r w:rsidRPr="00FA34C5"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  <w:t>р</w:t>
            </w:r>
          </w:p>
        </w:tc>
        <w:tc>
          <w:tcPr>
            <w:tcW w:w="723" w:type="dxa"/>
          </w:tcPr>
          <w:p w:rsidR="00A573E7" w:rsidRPr="00FA34C5" w:rsidRDefault="00A573E7" w:rsidP="00A573E7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</w:pPr>
            <w:r w:rsidRPr="00FA34C5"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  <w:t>м</w:t>
            </w:r>
          </w:p>
        </w:tc>
        <w:tc>
          <w:tcPr>
            <w:tcW w:w="723" w:type="dxa"/>
          </w:tcPr>
          <w:p w:rsidR="00A573E7" w:rsidRPr="00FA34C5" w:rsidRDefault="00A573E7" w:rsidP="00A573E7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</w:pPr>
            <w:r w:rsidRPr="00FA34C5"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  <w:t>н</w:t>
            </w:r>
          </w:p>
        </w:tc>
      </w:tr>
      <w:tr w:rsidR="00A573E7" w:rsidRPr="006E1F89" w:rsidTr="00A573E7">
        <w:trPr>
          <w:trHeight w:val="534"/>
        </w:trPr>
        <w:tc>
          <w:tcPr>
            <w:tcW w:w="723" w:type="dxa"/>
          </w:tcPr>
          <w:p w:rsidR="00A573E7" w:rsidRPr="00FA34C5" w:rsidRDefault="00A573E7" w:rsidP="00A573E7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</w:pPr>
            <w:r w:rsidRPr="00FA34C5"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  <w:t>в</w:t>
            </w:r>
          </w:p>
        </w:tc>
        <w:tc>
          <w:tcPr>
            <w:tcW w:w="723" w:type="dxa"/>
          </w:tcPr>
          <w:p w:rsidR="00A573E7" w:rsidRPr="00FA34C5" w:rsidRDefault="00A573E7" w:rsidP="00A573E7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</w:pPr>
            <w:r w:rsidRPr="00FA34C5"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  <w:t>а</w:t>
            </w:r>
          </w:p>
        </w:tc>
        <w:tc>
          <w:tcPr>
            <w:tcW w:w="723" w:type="dxa"/>
          </w:tcPr>
          <w:p w:rsidR="00A573E7" w:rsidRPr="00FA34C5" w:rsidRDefault="00A573E7" w:rsidP="00A573E7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</w:pPr>
            <w:r w:rsidRPr="00FA34C5"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  <w:t>й</w:t>
            </w:r>
          </w:p>
        </w:tc>
      </w:tr>
      <w:tr w:rsidR="00A573E7" w:rsidRPr="006E1F89" w:rsidTr="00A573E7">
        <w:trPr>
          <w:trHeight w:val="566"/>
        </w:trPr>
        <w:tc>
          <w:tcPr>
            <w:tcW w:w="723" w:type="dxa"/>
          </w:tcPr>
          <w:p w:rsidR="00A573E7" w:rsidRPr="00FA34C5" w:rsidRDefault="00A573E7" w:rsidP="00A573E7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</w:pPr>
            <w:r w:rsidRPr="00FA34C5"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  <w:t>ў</w:t>
            </w:r>
          </w:p>
        </w:tc>
        <w:tc>
          <w:tcPr>
            <w:tcW w:w="723" w:type="dxa"/>
          </w:tcPr>
          <w:p w:rsidR="00A573E7" w:rsidRPr="00FA34C5" w:rsidRDefault="00A573E7" w:rsidP="00A573E7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</w:pPr>
            <w:r w:rsidRPr="00FA34C5"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  <w:t>л</w:t>
            </w:r>
          </w:p>
        </w:tc>
        <w:tc>
          <w:tcPr>
            <w:tcW w:w="723" w:type="dxa"/>
          </w:tcPr>
          <w:p w:rsidR="00A573E7" w:rsidRPr="00FA34C5" w:rsidRDefault="00A573E7" w:rsidP="00A573E7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</w:pPr>
            <w:r w:rsidRPr="00FA34C5">
              <w:rPr>
                <w:rFonts w:ascii="Times New Roman" w:hAnsi="Times New Roman" w:cs="Times New Roman"/>
                <w:b/>
                <w:sz w:val="40"/>
                <w:szCs w:val="28"/>
                <w:lang w:val="be-BY"/>
              </w:rPr>
              <w:t>е</w:t>
            </w:r>
          </w:p>
        </w:tc>
      </w:tr>
    </w:tbl>
    <w:p w:rsidR="00FA34C5" w:rsidRDefault="00FA34C5" w:rsidP="00A573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3C3F57" w:rsidRPr="006E1F89" w:rsidRDefault="003C3F57" w:rsidP="00A573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На якія групы можна раздзяліць літары? (галосныя і зычныя)</w:t>
      </w:r>
    </w:p>
    <w:p w:rsidR="003C3F57" w:rsidRPr="006E1F89" w:rsidRDefault="003C3F57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Назавіце 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>літары зычных гукаў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? (р,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м,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н,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в,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й,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ў,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л)</w:t>
      </w:r>
    </w:p>
    <w:p w:rsidR="003C3F57" w:rsidRPr="006E1F89" w:rsidRDefault="003C3F57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зараз давайце вымавім іх гукі.</w:t>
      </w:r>
    </w:p>
    <w:p w:rsidR="003C3F57" w:rsidRPr="006E1F89" w:rsidRDefault="003C3F57" w:rsidP="00293800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Гэта звонкія ці глухія зычныя? (звонкія)</w:t>
      </w:r>
    </w:p>
    <w:p w:rsidR="003C3F57" w:rsidRPr="006E1F89" w:rsidRDefault="003C3F57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А яны маюць парны глухі гук? (не) </w:t>
      </w:r>
    </w:p>
    <w:p w:rsidR="00177291" w:rsidRDefault="003C3F57" w:rsidP="00177291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A34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Запішам іх.</w:t>
      </w:r>
    </w:p>
    <w:p w:rsidR="00177291" w:rsidRDefault="00177291" w:rsidP="00177291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3C3F57" w:rsidRPr="00177291" w:rsidRDefault="003C3F57" w:rsidP="00177291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177291">
        <w:rPr>
          <w:rFonts w:ascii="Times New Roman" w:hAnsi="Times New Roman" w:cs="Times New Roman"/>
          <w:sz w:val="28"/>
          <w:szCs w:val="28"/>
          <w:lang w:val="be-BY"/>
        </w:rPr>
        <w:t>Назавіце парныя звонкія і глухія зычныя г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>укі, карыстайцеся стужкай гукаў.</w:t>
      </w:r>
      <w:r w:rsidRP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77291" w:rsidRDefault="00177291" w:rsidP="00177291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1485900"/>
            <wp:effectExtent l="19050" t="0" r="0" b="0"/>
            <wp:docPr id="5" name="Рисунок 4" descr="s000297_2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00297_2939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654" cy="148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91" w:rsidRDefault="00177291" w:rsidP="00177291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7363AA" w:rsidRPr="006E1F89" w:rsidRDefault="003C3F57" w:rsidP="00177291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363AA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Дзеці, клоўн, якія прыйшоў 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да нас </w:t>
      </w:r>
      <w:r w:rsidR="007363AA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на ўрок, згубіў літары ў некаторых словах. Дапаможам яму іх ўставіць? </w:t>
      </w:r>
    </w:p>
    <w:p w:rsidR="007363AA" w:rsidRPr="006E1F89" w:rsidRDefault="007363AA" w:rsidP="007363AA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C3F57" w:rsidRPr="006E1F89">
        <w:rPr>
          <w:rFonts w:ascii="Times New Roman" w:hAnsi="Times New Roman" w:cs="Times New Roman"/>
          <w:sz w:val="28"/>
          <w:szCs w:val="28"/>
          <w:lang w:val="be-BY"/>
        </w:rPr>
        <w:t>Паглядзіце на дошку, на ёй запісаны слупкі слоў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. Прачытайце словы злева ў слупках.Якія гукі абазначаюць выдзеленыя літары?(глухія)</w:t>
      </w:r>
    </w:p>
    <w:p w:rsidR="007363AA" w:rsidRPr="006E1F89" w:rsidRDefault="007363AA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Замяніце парныя</w:t>
      </w:r>
      <w:r w:rsidR="00394EE5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глухія гук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і на парныя звонкі</w:t>
      </w:r>
      <w:r w:rsidR="00394EE5" w:rsidRPr="006E1F89">
        <w:rPr>
          <w:rFonts w:ascii="Times New Roman" w:hAnsi="Times New Roman" w:cs="Times New Roman"/>
          <w:sz w:val="28"/>
          <w:szCs w:val="28"/>
          <w:lang w:val="be-BY"/>
        </w:rPr>
        <w:t>я, ці наадварот.</w:t>
      </w:r>
    </w:p>
    <w:p w:rsidR="007363AA" w:rsidRPr="006E1F89" w:rsidRDefault="007363AA" w:rsidP="00394EE5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Грып – гры..</w:t>
      </w:r>
    </w:p>
    <w:p w:rsidR="007363AA" w:rsidRPr="006E1F89" w:rsidRDefault="007363AA" w:rsidP="00394EE5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кот-  ко..</w:t>
      </w:r>
    </w:p>
    <w:p w:rsidR="007363AA" w:rsidRPr="006E1F89" w:rsidRDefault="00394EE5" w:rsidP="00394EE5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Глеб</w:t>
      </w:r>
      <w:r w:rsidR="004D41C6" w:rsidRPr="006E1F89">
        <w:rPr>
          <w:rFonts w:ascii="Times New Roman" w:hAnsi="Times New Roman" w:cs="Times New Roman"/>
          <w:b/>
          <w:sz w:val="28"/>
          <w:szCs w:val="28"/>
          <w:lang w:val="be-BY"/>
        </w:rPr>
        <w:t>- ..леб</w:t>
      </w:r>
    </w:p>
    <w:p w:rsidR="007363AA" w:rsidRPr="006E1F89" w:rsidRDefault="007363AA" w:rsidP="00394EE5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цень - .. ень</w:t>
      </w:r>
    </w:p>
    <w:p w:rsidR="007363AA" w:rsidRPr="006E1F89" w:rsidRDefault="00394EE5" w:rsidP="00394EE5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з</w:t>
      </w:r>
      <w:r w:rsidR="007363AA" w:rsidRPr="006E1F89">
        <w:rPr>
          <w:rFonts w:ascii="Times New Roman" w:hAnsi="Times New Roman" w:cs="Times New Roman"/>
          <w:b/>
          <w:sz w:val="28"/>
          <w:szCs w:val="28"/>
          <w:lang w:val="be-BY"/>
        </w:rPr>
        <w:t>аліць- ..аліць</w:t>
      </w:r>
    </w:p>
    <w:p w:rsidR="007363AA" w:rsidRPr="006E1F89" w:rsidRDefault="007363AA" w:rsidP="00394EE5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шар- ..ар</w:t>
      </w:r>
    </w:p>
    <w:p w:rsidR="00394EE5" w:rsidRPr="006E1F89" w:rsidRDefault="00394EE5" w:rsidP="00394EE5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борт- ..орт</w:t>
      </w:r>
    </w:p>
    <w:p w:rsidR="00394EE5" w:rsidRPr="006E1F89" w:rsidRDefault="00394EE5" w:rsidP="00394EE5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тачка- ..ачка</w:t>
      </w:r>
    </w:p>
    <w:p w:rsidR="007363AA" w:rsidRPr="006E1F89" w:rsidRDefault="00177291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Мы дапамаглі клоўну</w:t>
      </w:r>
      <w:r w:rsidR="002B5819" w:rsidRPr="006E1F89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B5819" w:rsidRPr="006E1F89">
        <w:rPr>
          <w:rFonts w:ascii="Times New Roman" w:hAnsi="Times New Roman" w:cs="Times New Roman"/>
          <w:sz w:val="28"/>
          <w:szCs w:val="28"/>
          <w:lang w:val="be-BY"/>
        </w:rPr>
        <w:t>Працягваем нашу працу.</w:t>
      </w:r>
    </w:p>
    <w:p w:rsidR="002B5819" w:rsidRPr="006E1F89" w:rsidRDefault="002B581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7363AA" w:rsidRPr="006E1F89" w:rsidRDefault="00394EE5" w:rsidP="003C3F57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5.</w:t>
      </w:r>
      <w:r w:rsidR="0017729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Паведамленне новай тэмы</w:t>
      </w:r>
    </w:p>
    <w:p w:rsidR="00394EE5" w:rsidRPr="006E1F89" w:rsidRDefault="00394EE5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-Дзеці, сёння на ўроку мы з вамі пазнаёмімся са словамі, у якіх ёсць падоўжаны зычны гук. І тэма нашага сённяшняга ўрока: </w:t>
      </w:r>
      <w:r w:rsidR="00A573E7" w:rsidRPr="006E1F89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Падоўжаныя зычныя гукі</w:t>
      </w:r>
      <w:r w:rsidR="00A573E7" w:rsidRPr="006E1F89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B5819" w:rsidRDefault="002B581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177291" w:rsidRPr="006E1F89" w:rsidRDefault="00177291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2B5819" w:rsidRPr="006E1F89" w:rsidRDefault="002B5819" w:rsidP="003C3F57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6.Вывучэнне новай тэмы</w:t>
      </w:r>
    </w:p>
    <w:p w:rsidR="00394EE5" w:rsidRPr="006E1F89" w:rsidRDefault="00394EE5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Адгарніце старонку 53, пр. 92.</w:t>
      </w:r>
      <w:r w:rsidR="002B5819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Прачытаем словы парамі.</w:t>
      </w:r>
    </w:p>
    <w:p w:rsidR="00394EE5" w:rsidRPr="006E1F89" w:rsidRDefault="00394EE5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B5819" w:rsidRPr="006E1F89">
        <w:rPr>
          <w:rFonts w:ascii="Times New Roman" w:hAnsi="Times New Roman" w:cs="Times New Roman"/>
          <w:sz w:val="28"/>
          <w:szCs w:val="28"/>
          <w:lang w:val="be-BY"/>
        </w:rPr>
        <w:t>У якіх словах гукі вымаўляюцца падоўжана?</w:t>
      </w:r>
    </w:p>
    <w:p w:rsidR="002B5819" w:rsidRPr="006E1F89" w:rsidRDefault="002B581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Як на пісьме перадаецца падоўжана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>е вымаўленне зычных гукаў? (2-ма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літарамі)</w:t>
      </w:r>
    </w:p>
    <w:p w:rsidR="006444AB" w:rsidRPr="006E1F89" w:rsidRDefault="006444AB" w:rsidP="007667DA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Паглядзіце на  першую пару слоў: жыць- жыццё.  Якія падоўжаны зычны? (ж)</w:t>
      </w:r>
    </w:p>
    <w:p w:rsidR="007667DA" w:rsidRPr="006E1F89" w:rsidRDefault="007667DA" w:rsidP="007667DA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Паглядзіце, паміж якімі літарамі стаіць гук ж? (паміж галоснымі)</w:t>
      </w:r>
    </w:p>
    <w:p w:rsidR="007667DA" w:rsidRPr="006E1F89" w:rsidRDefault="007667DA" w:rsidP="007667DA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Дзеці, запомніце,што…</w:t>
      </w:r>
    </w:p>
    <w:p w:rsidR="002B5819" w:rsidRPr="006E1F89" w:rsidRDefault="002B581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177291" w:rsidRDefault="002B5819" w:rsidP="00177291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1607181"/>
            <wp:effectExtent l="19050" t="0" r="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108" cy="16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AB" w:rsidRPr="00177291" w:rsidRDefault="00D206F7" w:rsidP="00177291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177291">
        <w:rPr>
          <w:rFonts w:ascii="Times New Roman" w:hAnsi="Times New Roman" w:cs="Times New Roman"/>
          <w:sz w:val="28"/>
          <w:szCs w:val="28"/>
          <w:lang w:val="be-BY"/>
        </w:rPr>
        <w:t>Давайце прачытаем правіла.</w:t>
      </w:r>
    </w:p>
    <w:p w:rsidR="00177291" w:rsidRPr="006E1F89" w:rsidRDefault="00177291" w:rsidP="004D41C6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7.</w:t>
      </w:r>
      <w:r w:rsidR="0017729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Давайце крыху адпачнем.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Раніцай птушачка прачнула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я,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Пацягнулася, усміхнулася.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Раз –расой яна памылася,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Два- прыгожа пакружылася,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Тры-нагнуляся і прысела,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На чатыры- паляцела.</w:t>
      </w:r>
    </w:p>
    <w:p w:rsidR="00D206F7" w:rsidRPr="006E1F89" w:rsidRDefault="00D206F7" w:rsidP="001D2F9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2B5819" w:rsidRPr="00177291" w:rsidRDefault="00D206F7" w:rsidP="00177291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177291">
        <w:rPr>
          <w:rFonts w:ascii="Times New Roman" w:hAnsi="Times New Roman" w:cs="Times New Roman"/>
          <w:sz w:val="28"/>
          <w:szCs w:val="28"/>
          <w:lang w:val="be-BY"/>
        </w:rPr>
        <w:t>Паглядзіце на д</w:t>
      </w:r>
      <w:r w:rsidR="00DC6579" w:rsidRPr="00177291">
        <w:rPr>
          <w:rFonts w:ascii="Times New Roman" w:hAnsi="Times New Roman" w:cs="Times New Roman"/>
          <w:sz w:val="28"/>
          <w:szCs w:val="28"/>
          <w:lang w:val="be-BY"/>
        </w:rPr>
        <w:t>ошку. На ёй малюнкі, якія прынёс да нас клоўн.</w:t>
      </w:r>
    </w:p>
    <w:p w:rsidR="00D206F7" w:rsidRPr="006E1F89" w:rsidRDefault="006444AB" w:rsidP="003C3F57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 w:rsidRPr="006E1F89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Pr="006E1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654349"/>
            <wp:effectExtent l="19050" t="0" r="0" b="0"/>
            <wp:docPr id="2" name="Рисунок 1" descr="0_12c3f2_e1becb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c3f2_e1becbfa_ori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801" cy="65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F89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  </w:t>
      </w:r>
      <w:r w:rsidRPr="006E1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608969"/>
            <wp:effectExtent l="19050" t="0" r="9525" b="0"/>
            <wp:docPr id="4" name="Рисунок 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0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AB" w:rsidRPr="006E1F89" w:rsidRDefault="00DC6579" w:rsidP="00DC6579">
      <w:pPr>
        <w:tabs>
          <w:tab w:val="left" w:pos="3615"/>
        </w:tabs>
        <w:spacing w:after="0"/>
        <w:ind w:left="-993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 w:rsidRPr="006E1F89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каме..ь</w:t>
      </w:r>
      <w:r w:rsidRPr="006E1F89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ab/>
        <w:t>каме..е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573E7" w:rsidRPr="006E1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4210" cy="514350"/>
            <wp:effectExtent l="19050" t="0" r="1140" b="0"/>
            <wp:docPr id="3" name="Рисунок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21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A573E7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A573E7" w:rsidRPr="006E1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607197"/>
            <wp:effectExtent l="19050" t="0" r="9525" b="0"/>
            <wp:docPr id="9" name="Рисунок 8" descr="Bankoboev.Ru_listva_der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oboev.Ru_listva_derev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6444AB" w:rsidRPr="006E1F89" w:rsidRDefault="00A95D83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га.. іна                  го..е</w:t>
      </w:r>
    </w:p>
    <w:p w:rsidR="006444AB" w:rsidRPr="006E1F89" w:rsidRDefault="00A573E7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8707" cy="752475"/>
            <wp:effectExtent l="19050" t="0" r="3793" b="0"/>
            <wp:docPr id="11" name="Рисунок 9" descr="Любава 5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бава 5 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62" cy="7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4AB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6E1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1669" cy="733425"/>
            <wp:effectExtent l="19050" t="0" r="3231" b="0"/>
            <wp:docPr id="12" name="Рисунок 11" descr="HTB1k43RJVXXXXakXXXXq6xXFXX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k43RJVXXXXakXXXXq6xXFXXX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00" cy="73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AB" w:rsidRPr="006E1F89" w:rsidRDefault="006E1F8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кола</w:t>
      </w:r>
      <w:r w:rsidR="00DC6579" w:rsidRPr="006E1F89">
        <w:rPr>
          <w:rFonts w:ascii="Times New Roman" w:hAnsi="Times New Roman" w:cs="Times New Roman"/>
          <w:sz w:val="28"/>
          <w:szCs w:val="28"/>
          <w:lang w:val="be-BY"/>
        </w:rPr>
        <w:t>с                    кало..е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A573E7" w:rsidRPr="006E1F89" w:rsidRDefault="00A95D83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Што намалёвана на першых двух малюнках? (камень і каменне)</w:t>
      </w:r>
    </w:p>
    <w:p w:rsidR="00D206F7" w:rsidRPr="006E1F89" w:rsidRDefault="00D206F7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lastRenderedPageBreak/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Якія гукі вымаўляюцца ў словах на месцы пропускаў?</w:t>
      </w:r>
      <w:r w:rsidR="006444AB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(зычныя)</w:t>
      </w:r>
    </w:p>
    <w:p w:rsidR="006444AB" w:rsidRPr="006E1F89" w:rsidRDefault="006444AB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7667DA" w:rsidRPr="006E1F89">
        <w:rPr>
          <w:rFonts w:ascii="Times New Roman" w:hAnsi="Times New Roman" w:cs="Times New Roman"/>
          <w:sz w:val="28"/>
          <w:szCs w:val="28"/>
          <w:lang w:val="be-BY"/>
        </w:rPr>
        <w:t>Давайце на месцы пропускаў  уста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7667DA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ім </w:t>
      </w:r>
      <w:r w:rsidR="00A95D83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адпаведныя літары? (н, нн)</w:t>
      </w:r>
    </w:p>
    <w:p w:rsidR="00DC6579" w:rsidRPr="006E1F89" w:rsidRDefault="00A95D83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Вымавім слова з падоўжаным зычным? (каменне)</w:t>
      </w:r>
    </w:p>
    <w:p w:rsidR="00DC6579" w:rsidRPr="006E1F89" w:rsidRDefault="00DC657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Запішам гэтыя словы парамі, праз працяжнік.</w:t>
      </w:r>
    </w:p>
    <w:p w:rsidR="00A95D83" w:rsidRPr="006E1F89" w:rsidRDefault="00A95D83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Наступныя пары слоў? (галіна, голле)</w:t>
      </w:r>
    </w:p>
    <w:p w:rsidR="00A95D83" w:rsidRPr="006E1F89" w:rsidRDefault="00A95D83" w:rsidP="00DF3F7E">
      <w:pPr>
        <w:tabs>
          <w:tab w:val="center" w:pos="4181"/>
        </w:tabs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Апошняя п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ра? (колас, калоссе)</w:t>
      </w:r>
      <w:r w:rsidR="00DF3F7E" w:rsidRPr="006E1F89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DF3F7E" w:rsidRPr="006E1F89" w:rsidRDefault="00DF3F7E" w:rsidP="00DF3F7E">
      <w:pPr>
        <w:tabs>
          <w:tab w:val="center" w:pos="4181"/>
        </w:tabs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Якім адным словам можна назваць усе гэтыя малюнкі?(прырода)</w:t>
      </w:r>
    </w:p>
    <w:p w:rsidR="00DF3F7E" w:rsidRPr="006E1F89" w:rsidRDefault="00DF3F7E" w:rsidP="00DF3F7E">
      <w:pPr>
        <w:tabs>
          <w:tab w:val="center" w:pos="4181"/>
        </w:tabs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А як мы павінны адносіцца да прыроды?</w:t>
      </w:r>
    </w:p>
    <w:p w:rsidR="00DC6579" w:rsidRPr="006E1F89" w:rsidRDefault="00DC657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DC6579" w:rsidRPr="006E1F89" w:rsidRDefault="00DC657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>зеці, клоўн любіць не только гул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яць, але і складаць 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евялічкія тэксты.</w:t>
      </w:r>
    </w:p>
    <w:p w:rsidR="00DC6579" w:rsidRPr="006E1F89" w:rsidRDefault="00DC657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Давайце прачытаем адзін з яго тэкстаў. Практыкаванне 93. </w:t>
      </w:r>
    </w:p>
    <w:p w:rsidR="00DC6579" w:rsidRPr="006E1F89" w:rsidRDefault="00DD4B07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Давайце выпіша</w:t>
      </w:r>
      <w:r w:rsidR="00DC6579" w:rsidRPr="006E1F89">
        <w:rPr>
          <w:rFonts w:ascii="Times New Roman" w:hAnsi="Times New Roman" w:cs="Times New Roman"/>
          <w:sz w:val="28"/>
          <w:szCs w:val="28"/>
          <w:lang w:val="be-BY"/>
        </w:rPr>
        <w:t>м словы з падоўжанымі зычным гукамі? (праменне, падарожжа, наваколле)</w:t>
      </w:r>
    </w:p>
    <w:p w:rsidR="00A95D83" w:rsidRPr="006E1F89" w:rsidRDefault="00A95D83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A95D83" w:rsidRPr="006E1F89" w:rsidRDefault="00A95D83" w:rsidP="00A95D83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Зараз паглядзіце на дошку. На якой мове запісаны словы? (па-руску)</w:t>
      </w:r>
    </w:p>
    <w:p w:rsidR="00A95D83" w:rsidRPr="006E1F89" w:rsidRDefault="00A95D83" w:rsidP="00A95D83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Прачы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>та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ем гэтыя словы? (Ж</w:t>
      </w:r>
      <w:proofErr w:type="spellStart"/>
      <w:r w:rsidRPr="006E1F89">
        <w:rPr>
          <w:rFonts w:ascii="Times New Roman" w:hAnsi="Times New Roman" w:cs="Times New Roman"/>
          <w:sz w:val="28"/>
          <w:szCs w:val="28"/>
        </w:rPr>
        <w:t>изнь</w:t>
      </w:r>
      <w:proofErr w:type="spellEnd"/>
      <w:r w:rsidRPr="006E1F89">
        <w:rPr>
          <w:rFonts w:ascii="Times New Roman" w:hAnsi="Times New Roman" w:cs="Times New Roman"/>
          <w:sz w:val="28"/>
          <w:szCs w:val="28"/>
        </w:rPr>
        <w:t>, задание,</w:t>
      </w:r>
      <w:r w:rsidR="006A3B14" w:rsidRPr="006E1F89">
        <w:rPr>
          <w:rFonts w:ascii="Times New Roman" w:hAnsi="Times New Roman" w:cs="Times New Roman"/>
          <w:sz w:val="28"/>
          <w:szCs w:val="28"/>
        </w:rPr>
        <w:t xml:space="preserve"> желание, ночью, варенье, зерно, путешествие)</w:t>
      </w:r>
    </w:p>
    <w:p w:rsidR="006A3B14" w:rsidRPr="006E1F89" w:rsidRDefault="00A95D83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Давайце з вамі перакладзём гэтыя словы на беларускую мову.</w:t>
      </w:r>
    </w:p>
    <w:p w:rsidR="00A95D83" w:rsidRPr="006E1F89" w:rsidRDefault="006A3B14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Першае слова жизнь? (жыццё)</w:t>
      </w:r>
    </w:p>
    <w:p w:rsidR="006A3B14" w:rsidRPr="006E1F89" w:rsidRDefault="006A3B14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Ці ёсць падоўжаны зычны гук? (ёсць)</w:t>
      </w:r>
    </w:p>
    <w:p w:rsidR="006A3B14" w:rsidRPr="006E1F89" w:rsidRDefault="006A3B14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Назавіце яго? </w:t>
      </w:r>
    </w:p>
    <w:p w:rsidR="006A3B14" w:rsidRPr="006E1F89" w:rsidRDefault="006A3B14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Наступнае?</w:t>
      </w:r>
    </w:p>
    <w:p w:rsidR="006A3B14" w:rsidRPr="00177291" w:rsidRDefault="006A3B14" w:rsidP="006A3B14">
      <w:pPr>
        <w:spacing w:after="0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 w:rsidRPr="00177291">
        <w:rPr>
          <w:rFonts w:ascii="Times New Roman" w:hAnsi="Times New Roman" w:cs="Times New Roman"/>
          <w:sz w:val="28"/>
          <w:szCs w:val="28"/>
        </w:rPr>
        <w:t>Жизнь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77291">
        <w:rPr>
          <w:rFonts w:ascii="Times New Roman" w:hAnsi="Times New Roman" w:cs="Times New Roman"/>
          <w:sz w:val="28"/>
          <w:szCs w:val="28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77291">
        <w:rPr>
          <w:rFonts w:ascii="Times New Roman" w:hAnsi="Times New Roman" w:cs="Times New Roman"/>
          <w:sz w:val="28"/>
          <w:szCs w:val="28"/>
          <w:lang w:val="be-BY"/>
        </w:rPr>
        <w:t>жыццё</w:t>
      </w:r>
    </w:p>
    <w:p w:rsidR="006A3B14" w:rsidRPr="00177291" w:rsidRDefault="00177291" w:rsidP="006A3B14">
      <w:pPr>
        <w:spacing w:after="0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6A3B14" w:rsidRPr="00177291">
        <w:rPr>
          <w:rFonts w:ascii="Times New Roman" w:hAnsi="Times New Roman" w:cs="Times New Roman"/>
          <w:sz w:val="28"/>
          <w:szCs w:val="28"/>
          <w:lang w:val="be-BY"/>
        </w:rPr>
        <w:t>заданне</w:t>
      </w:r>
    </w:p>
    <w:p w:rsidR="006A3B14" w:rsidRPr="00177291" w:rsidRDefault="00177291" w:rsidP="006A3B14">
      <w:pPr>
        <w:spacing w:after="0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Желание </w:t>
      </w: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6A3B14" w:rsidRPr="00177291">
        <w:rPr>
          <w:rFonts w:ascii="Times New Roman" w:hAnsi="Times New Roman" w:cs="Times New Roman"/>
          <w:sz w:val="28"/>
          <w:szCs w:val="28"/>
          <w:lang w:val="be-BY"/>
        </w:rPr>
        <w:t xml:space="preserve"> жаданне</w:t>
      </w:r>
    </w:p>
    <w:p w:rsidR="006A3B14" w:rsidRPr="00177291" w:rsidRDefault="00177291" w:rsidP="006A3B14">
      <w:pPr>
        <w:spacing w:after="0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Ночью -</w:t>
      </w:r>
      <w:r w:rsidR="006A3B14" w:rsidRPr="00177291">
        <w:rPr>
          <w:rFonts w:ascii="Times New Roman" w:hAnsi="Times New Roman" w:cs="Times New Roman"/>
          <w:sz w:val="28"/>
          <w:szCs w:val="28"/>
        </w:rPr>
        <w:t xml:space="preserve"> </w:t>
      </w:r>
      <w:r w:rsidR="006A3B14" w:rsidRPr="00177291">
        <w:rPr>
          <w:rFonts w:ascii="Times New Roman" w:hAnsi="Times New Roman" w:cs="Times New Roman"/>
          <w:sz w:val="28"/>
          <w:szCs w:val="28"/>
          <w:lang w:val="be-BY"/>
        </w:rPr>
        <w:t>ноччу</w:t>
      </w:r>
    </w:p>
    <w:p w:rsidR="006A3B14" w:rsidRPr="00177291" w:rsidRDefault="00177291" w:rsidP="006A3B14">
      <w:pPr>
        <w:spacing w:after="0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Варенье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="006A3B14" w:rsidRPr="00177291">
        <w:rPr>
          <w:rFonts w:ascii="Times New Roman" w:hAnsi="Times New Roman" w:cs="Times New Roman"/>
          <w:sz w:val="28"/>
          <w:szCs w:val="28"/>
          <w:lang w:val="be-BY"/>
        </w:rPr>
        <w:t>варэнне</w:t>
      </w:r>
    </w:p>
    <w:p w:rsidR="006A3B14" w:rsidRPr="00177291" w:rsidRDefault="006A3B14" w:rsidP="006A3B1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177291">
        <w:rPr>
          <w:rFonts w:ascii="Times New Roman" w:hAnsi="Times New Roman" w:cs="Times New Roman"/>
          <w:sz w:val="28"/>
          <w:szCs w:val="28"/>
          <w:lang w:val="be-BY"/>
        </w:rPr>
        <w:t xml:space="preserve">     Зерно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77291">
        <w:rPr>
          <w:rFonts w:ascii="Times New Roman" w:hAnsi="Times New Roman" w:cs="Times New Roman"/>
          <w:sz w:val="28"/>
          <w:szCs w:val="28"/>
          <w:lang w:val="be-BY"/>
        </w:rPr>
        <w:t>- збожжа</w:t>
      </w:r>
    </w:p>
    <w:p w:rsidR="006A3B14" w:rsidRPr="00177291" w:rsidRDefault="006A3B14" w:rsidP="006A3B1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177291">
        <w:rPr>
          <w:rFonts w:ascii="Times New Roman" w:hAnsi="Times New Roman" w:cs="Times New Roman"/>
          <w:sz w:val="28"/>
          <w:szCs w:val="28"/>
          <w:lang w:val="be-BY"/>
        </w:rPr>
        <w:t xml:space="preserve">     Путешеств</w:t>
      </w:r>
      <w:proofErr w:type="spellStart"/>
      <w:r w:rsidR="00177291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77291">
        <w:rPr>
          <w:rFonts w:ascii="Times New Roman" w:hAnsi="Times New Roman" w:cs="Times New Roman"/>
          <w:sz w:val="28"/>
          <w:szCs w:val="28"/>
        </w:rPr>
        <w:t>-</w:t>
      </w:r>
      <w:r w:rsidRPr="00177291">
        <w:rPr>
          <w:rFonts w:ascii="Times New Roman" w:hAnsi="Times New Roman" w:cs="Times New Roman"/>
          <w:sz w:val="28"/>
          <w:szCs w:val="28"/>
          <w:lang w:val="be-BY"/>
        </w:rPr>
        <w:t xml:space="preserve"> падарожжа</w:t>
      </w:r>
    </w:p>
    <w:p w:rsidR="006A3B14" w:rsidRPr="006E1F89" w:rsidRDefault="006A3B14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DC6579" w:rsidRPr="006E1F89" w:rsidRDefault="00DC657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DC6579" w:rsidRPr="006E1F89" w:rsidRDefault="00DC6579" w:rsidP="003C3F57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8.Замацаванне вывучанага матэрыялу</w:t>
      </w:r>
    </w:p>
    <w:p w:rsidR="00DC6579" w:rsidRPr="006E1F89" w:rsidRDefault="00DC6579" w:rsidP="003C3F5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F816F9" w:rsidRPr="006E1F89" w:rsidRDefault="00177291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>Дзеці, клоўн прынёс яшчэ заданні, якія трэб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выканаць.</w:t>
      </w:r>
    </w:p>
    <w:p w:rsidR="00F816F9" w:rsidRPr="006E1F89" w:rsidRDefault="00177291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>Пр.94. Вам трэбы будзе дап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>ўніць сказы словамі з  правага слупка.</w:t>
      </w:r>
    </w:p>
    <w:p w:rsidR="00F816F9" w:rsidRPr="006E1F89" w:rsidRDefault="00177291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>Першы сказ? (Сава вылятае на паляванне ноччу)</w:t>
      </w:r>
    </w:p>
    <w:p w:rsidR="00F816F9" w:rsidRPr="006E1F89" w:rsidRDefault="00177291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>У якім слове ёсць падоўжаныя зычны гук? (у слове ноччу) Назавіце гэты гук? (</w:t>
      </w:r>
      <w:r w:rsidR="00F816F9" w:rsidRPr="006E1F89">
        <w:rPr>
          <w:rFonts w:ascii="Times New Roman" w:hAnsi="Times New Roman" w:cs="Times New Roman"/>
          <w:sz w:val="28"/>
          <w:szCs w:val="28"/>
        </w:rPr>
        <w:t>[ч])</w:t>
      </w:r>
    </w:p>
    <w:p w:rsidR="00947A97" w:rsidRPr="006E1F89" w:rsidRDefault="00177291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47A97" w:rsidRPr="006E1F89">
        <w:rPr>
          <w:rFonts w:ascii="Times New Roman" w:hAnsi="Times New Roman" w:cs="Times New Roman"/>
          <w:sz w:val="28"/>
          <w:szCs w:val="28"/>
          <w:lang w:val="be-BY"/>
        </w:rPr>
        <w:t>Запішам.</w:t>
      </w:r>
    </w:p>
    <w:p w:rsidR="00F816F9" w:rsidRPr="006E1F89" w:rsidRDefault="00F816F9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772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>Другі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сказ?</w:t>
      </w:r>
      <w:r w:rsidRPr="006E1F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1F89">
        <w:rPr>
          <w:rFonts w:ascii="Times New Roman" w:hAnsi="Times New Roman" w:cs="Times New Roman"/>
          <w:sz w:val="28"/>
          <w:szCs w:val="28"/>
        </w:rPr>
        <w:t>Пчолы</w:t>
      </w:r>
      <w:proofErr w:type="spellEnd"/>
      <w:r w:rsidRPr="006E1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F89">
        <w:rPr>
          <w:rFonts w:ascii="Times New Roman" w:hAnsi="Times New Roman" w:cs="Times New Roman"/>
          <w:sz w:val="28"/>
          <w:szCs w:val="28"/>
        </w:rPr>
        <w:t>жывуць</w:t>
      </w:r>
      <w:proofErr w:type="spellEnd"/>
      <w:r w:rsidRPr="006E1F89">
        <w:rPr>
          <w:rFonts w:ascii="Times New Roman" w:hAnsi="Times New Roman" w:cs="Times New Roman"/>
          <w:sz w:val="28"/>
          <w:szCs w:val="28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у вуллі)</w:t>
      </w:r>
    </w:p>
    <w:p w:rsidR="00F816F9" w:rsidRPr="006E1F89" w:rsidRDefault="00177291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>У якім слове ёсць падоўжаныя зычны гук? (у слове вуллі) Назавіце гэты гук? (</w:t>
      </w:r>
      <w:r w:rsidR="00F816F9" w:rsidRPr="006E1F89">
        <w:rPr>
          <w:rFonts w:ascii="Times New Roman" w:hAnsi="Times New Roman" w:cs="Times New Roman"/>
          <w:sz w:val="28"/>
          <w:szCs w:val="28"/>
        </w:rPr>
        <w:t>[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="00F816F9" w:rsidRPr="006E1F89">
        <w:rPr>
          <w:rFonts w:ascii="Times New Roman" w:hAnsi="Times New Roman" w:cs="Times New Roman"/>
          <w:sz w:val="28"/>
          <w:szCs w:val="28"/>
        </w:rPr>
        <w:t>’])</w:t>
      </w:r>
    </w:p>
    <w:p w:rsidR="00947A97" w:rsidRPr="006E1F89" w:rsidRDefault="00177291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47A97" w:rsidRPr="006E1F89">
        <w:rPr>
          <w:rFonts w:ascii="Times New Roman" w:hAnsi="Times New Roman" w:cs="Times New Roman"/>
          <w:sz w:val="28"/>
          <w:szCs w:val="28"/>
          <w:lang w:val="be-BY"/>
        </w:rPr>
        <w:t>Запішам.</w:t>
      </w:r>
    </w:p>
    <w:p w:rsidR="00F816F9" w:rsidRPr="006E1F89" w:rsidRDefault="00177291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>Апошні</w:t>
      </w:r>
      <w:r w:rsidR="00F816F9" w:rsidRPr="006E1F89">
        <w:rPr>
          <w:rFonts w:ascii="Times New Roman" w:hAnsi="Times New Roman" w:cs="Times New Roman"/>
          <w:sz w:val="28"/>
          <w:szCs w:val="28"/>
        </w:rPr>
        <w:t xml:space="preserve"> сказ? 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(Перад навальніцай бывае зацішша) </w:t>
      </w:r>
    </w:p>
    <w:p w:rsidR="00F816F9" w:rsidRPr="006E1F89" w:rsidRDefault="00177291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816F9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Што такое навальніца? </w:t>
      </w:r>
    </w:p>
    <w:p w:rsidR="00F816F9" w:rsidRPr="006E1F89" w:rsidRDefault="00F816F9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-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Навальніца па-руску гроза.</w:t>
      </w:r>
    </w:p>
    <w:p w:rsidR="00F816F9" w:rsidRPr="006E1F89" w:rsidRDefault="00F816F9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У якім слове ёсць падоўжаныя зычны гук? (у слове зацішша) Назавіце гэты гук? ([ш])</w:t>
      </w:r>
    </w:p>
    <w:p w:rsidR="00947A97" w:rsidRPr="006E1F89" w:rsidRDefault="00BF2FC6" w:rsidP="00947A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47A97" w:rsidRPr="006E1F89">
        <w:rPr>
          <w:rFonts w:ascii="Times New Roman" w:hAnsi="Times New Roman" w:cs="Times New Roman"/>
          <w:sz w:val="28"/>
          <w:szCs w:val="28"/>
          <w:lang w:val="be-BY"/>
        </w:rPr>
        <w:t>Запішам.</w:t>
      </w:r>
    </w:p>
    <w:p w:rsidR="00F816F9" w:rsidRPr="006E1F89" w:rsidRDefault="00F816F9" w:rsidP="00F816F9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BF2FC6" w:rsidRDefault="00F816F9" w:rsidP="00BF2FC6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BF2FC6">
        <w:rPr>
          <w:rFonts w:ascii="Times New Roman" w:hAnsi="Times New Roman" w:cs="Times New Roman"/>
          <w:sz w:val="28"/>
          <w:szCs w:val="28"/>
          <w:lang w:val="be-BY"/>
        </w:rPr>
        <w:t>Паглядзіце на дошку. На ёй вісяць карткі са словамі, вам трэб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CB349A" w:rsidRPr="00BF2FC6">
        <w:rPr>
          <w:rFonts w:ascii="Times New Roman" w:hAnsi="Times New Roman" w:cs="Times New Roman"/>
          <w:sz w:val="28"/>
          <w:szCs w:val="28"/>
          <w:lang w:val="be-BY"/>
        </w:rPr>
        <w:t xml:space="preserve"> буд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>зе скласці</w:t>
      </w:r>
    </w:p>
    <w:p w:rsidR="00F816F9" w:rsidRPr="00BF2FC6" w:rsidRDefault="00CB349A" w:rsidP="00BF2FC6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BF2FC6">
        <w:rPr>
          <w:rFonts w:ascii="Times New Roman" w:hAnsi="Times New Roman" w:cs="Times New Roman"/>
          <w:sz w:val="28"/>
          <w:szCs w:val="28"/>
          <w:lang w:val="be-BY"/>
        </w:rPr>
        <w:t>гэтых слоў пры</w:t>
      </w:r>
      <w:r w:rsidR="00A573E7" w:rsidRPr="00BF2FC6">
        <w:rPr>
          <w:rFonts w:ascii="Times New Roman" w:hAnsi="Times New Roman" w:cs="Times New Roman"/>
          <w:sz w:val="28"/>
          <w:szCs w:val="28"/>
          <w:lang w:val="be-BY"/>
        </w:rPr>
        <w:t>казку</w:t>
      </w:r>
      <w:r w:rsidR="00F816F9" w:rsidRPr="00BF2FC6">
        <w:rPr>
          <w:rFonts w:ascii="Times New Roman" w:hAnsi="Times New Roman" w:cs="Times New Roman"/>
          <w:sz w:val="28"/>
          <w:szCs w:val="28"/>
          <w:lang w:val="be-BY"/>
        </w:rPr>
        <w:t xml:space="preserve">  і растлумачыць </w:t>
      </w:r>
      <w:r w:rsidR="00A573E7" w:rsidRPr="00BF2FC6">
        <w:rPr>
          <w:rFonts w:ascii="Times New Roman" w:hAnsi="Times New Roman" w:cs="Times New Roman"/>
          <w:sz w:val="28"/>
          <w:szCs w:val="28"/>
          <w:lang w:val="be-BY"/>
        </w:rPr>
        <w:t>яе</w:t>
      </w:r>
      <w:r w:rsidR="00F816F9" w:rsidRPr="00BF2FC6">
        <w:rPr>
          <w:rFonts w:ascii="Times New Roman" w:hAnsi="Times New Roman" w:cs="Times New Roman"/>
          <w:sz w:val="28"/>
          <w:szCs w:val="28"/>
          <w:lang w:val="be-BY"/>
        </w:rPr>
        <w:t xml:space="preserve"> сэнс.</w:t>
      </w:r>
    </w:p>
    <w:p w:rsidR="001D2F97" w:rsidRPr="006E1F89" w:rsidRDefault="00D503C0" w:rsidP="001D2F97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 xml:space="preserve">Здароўе </w:t>
      </w:r>
      <w:r w:rsidR="00F816F9" w:rsidRPr="006E1F89">
        <w:rPr>
          <w:rFonts w:ascii="Times New Roman" w:hAnsi="Times New Roman" w:cs="Times New Roman"/>
          <w:b/>
          <w:sz w:val="28"/>
          <w:szCs w:val="28"/>
          <w:lang w:val="be-BY"/>
        </w:rPr>
        <w:t>- найлепшае багацце.</w:t>
      </w:r>
    </w:p>
    <w:p w:rsidR="00F816F9" w:rsidRPr="006E1F89" w:rsidRDefault="00F816F9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1D2F97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Як вы разумееце сэнс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прыказкі?</w:t>
      </w:r>
      <w:r w:rsidR="00D503C0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 (здароўе – гэта самае важнае у жыцці чалавека)</w:t>
      </w:r>
    </w:p>
    <w:p w:rsidR="001D2F97" w:rsidRPr="006E1F89" w:rsidRDefault="001D2F97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-Назавіце слова з падоўжаным зычным? (багацце)</w:t>
      </w:r>
    </w:p>
    <w:p w:rsidR="001D2F97" w:rsidRPr="006E1F89" w:rsidRDefault="001D2F97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-Запішам.</w:t>
      </w:r>
    </w:p>
    <w:p w:rsidR="001D2F97" w:rsidRPr="006E1F89" w:rsidRDefault="001D2F97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1D2F97" w:rsidRPr="006E1F89" w:rsidRDefault="001D2F97" w:rsidP="001D2F97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9.Дамашняе заданне</w:t>
      </w:r>
    </w:p>
    <w:p w:rsidR="001D2F97" w:rsidRPr="006E1F89" w:rsidRDefault="006A3B14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-Адгарніце дзённікі і запішыце</w:t>
      </w:r>
      <w:r w:rsidR="001D2F97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дамашняе заданне. С.54, пр.96. Вам трэба будзе адгадаць загадку і запісаць толькі апошні сказ загадкі разам з адгадкай.</w:t>
      </w:r>
    </w:p>
    <w:p w:rsidR="001D2F97" w:rsidRPr="006E1F89" w:rsidRDefault="001D2F97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</w:p>
    <w:p w:rsidR="001D2F97" w:rsidRPr="006E1F89" w:rsidRDefault="001D2F97" w:rsidP="001D2F97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b/>
          <w:sz w:val="28"/>
          <w:szCs w:val="28"/>
          <w:lang w:val="be-BY"/>
        </w:rPr>
        <w:t>10.Падвядзенне вынікаў. Рэфлексія</w:t>
      </w:r>
    </w:p>
    <w:p w:rsidR="001D2F97" w:rsidRPr="006E1F89" w:rsidRDefault="001D2F97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Дзеці, якую тэму мы пачалі вывучаць?</w:t>
      </w:r>
    </w:p>
    <w:p w:rsidR="001D2F97" w:rsidRPr="006E1F89" w:rsidRDefault="001D2F97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Паміж якімі літарамі пішацца і вымаўляецца падоўжаны зычны гук? (паміж галоснымі)</w:t>
      </w:r>
    </w:p>
    <w:p w:rsidR="001D2F97" w:rsidRPr="006E1F89" w:rsidRDefault="001D2F97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Як на пісьме перадаец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>ца падоўжанае вымаўленне? (двума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 літарамі)</w:t>
      </w:r>
    </w:p>
    <w:p w:rsidR="006A3B14" w:rsidRPr="006E1F89" w:rsidRDefault="006A3B14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Якія новыя словы вы 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>вывучылі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>?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 xml:space="preserve"> (падарожжа, збожжа)</w:t>
      </w:r>
    </w:p>
    <w:p w:rsidR="006A3B14" w:rsidRDefault="006A3B14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F2FC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З якой прыказкай мы пазнаёміліся? </w:t>
      </w:r>
    </w:p>
    <w:p w:rsidR="00BF2FC6" w:rsidRPr="006E1F89" w:rsidRDefault="00BF2FC6" w:rsidP="001D2F97">
      <w:pPr>
        <w:spacing w:after="0"/>
        <w:ind w:left="-99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мы павінны адносіцца да прыроды?</w:t>
      </w:r>
    </w:p>
    <w:p w:rsidR="00F816F9" w:rsidRDefault="00A573E7" w:rsidP="00A95D83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6E1F89">
        <w:rPr>
          <w:rFonts w:ascii="Times New Roman" w:hAnsi="Times New Roman" w:cs="Times New Roman"/>
          <w:sz w:val="28"/>
          <w:szCs w:val="28"/>
          <w:lang w:val="be-BY"/>
        </w:rPr>
        <w:t>-Дзеці, з якім настроем мы ск</w:t>
      </w:r>
      <w:r w:rsidR="001D2F97" w:rsidRPr="006E1F89">
        <w:rPr>
          <w:rFonts w:ascii="Times New Roman" w:hAnsi="Times New Roman" w:cs="Times New Roman"/>
          <w:sz w:val="28"/>
          <w:szCs w:val="28"/>
          <w:lang w:val="be-BY"/>
        </w:rPr>
        <w:t xml:space="preserve">ончым наш урок? </w:t>
      </w:r>
      <w:r w:rsidR="001D2F97" w:rsidRPr="006E1F89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(рэфлексія “Клоўн” </w:t>
      </w:r>
      <w:r w:rsidR="00BF2FC6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- </w:t>
      </w:r>
      <w:r w:rsidR="00BF2FC6" w:rsidRPr="00BF2FC6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па</w:t>
      </w:r>
      <w:r w:rsidR="001D2F97" w:rsidRPr="00BF2FC6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казаць)</w:t>
      </w:r>
    </w:p>
    <w:p w:rsidR="00BF2FC6" w:rsidRDefault="00BF2FC6" w:rsidP="00A95D83">
      <w:pPr>
        <w:spacing w:after="0"/>
        <w:ind w:left="-993"/>
        <w:rPr>
          <w:rFonts w:ascii="Times New Roman" w:hAnsi="Times New Roman" w:cs="Times New Roman"/>
          <w:sz w:val="24"/>
          <w:lang w:val="be-BY"/>
        </w:rPr>
      </w:pPr>
    </w:p>
    <w:p w:rsidR="00BF2FC6" w:rsidRDefault="00BF2FC6">
      <w:pPr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br w:type="page"/>
      </w:r>
    </w:p>
    <w:p w:rsidR="00BF2FC6" w:rsidRDefault="00BF2FC6" w:rsidP="00BF2FC6">
      <w:pPr>
        <w:spacing w:after="0"/>
        <w:ind w:left="-99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2FC6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Дадаткі</w:t>
      </w:r>
    </w:p>
    <w:p w:rsidR="00BF2FC6" w:rsidRDefault="00BF2FC6" w:rsidP="00BF2FC6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1. Стужка гукаў</w:t>
      </w:r>
    </w:p>
    <w:p w:rsidR="00BF2FC6" w:rsidRDefault="00BF2FC6" w:rsidP="00BF2FC6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01745"/>
            <wp:effectExtent l="19050" t="0" r="3175" b="0"/>
            <wp:docPr id="6" name="Рисунок 5" descr="s000297_2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00297_2939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C6" w:rsidRDefault="00BF2FC6" w:rsidP="00BF2FC6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F2FC6" w:rsidRDefault="00BF2FC6" w:rsidP="00BF2FC6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2. Картка з літарамі</w:t>
      </w:r>
    </w:p>
    <w:tbl>
      <w:tblPr>
        <w:tblStyle w:val="a7"/>
        <w:tblW w:w="10473" w:type="dxa"/>
        <w:tblInd w:w="-993" w:type="dxa"/>
        <w:tblLook w:val="04A0"/>
      </w:tblPr>
      <w:tblGrid>
        <w:gridCol w:w="3491"/>
        <w:gridCol w:w="3491"/>
        <w:gridCol w:w="3491"/>
      </w:tblGrid>
      <w:tr w:rsidR="00BF2FC6" w:rsidRPr="006E1F89" w:rsidTr="00BF2FC6">
        <w:trPr>
          <w:trHeight w:val="2317"/>
        </w:trPr>
        <w:tc>
          <w:tcPr>
            <w:tcW w:w="3491" w:type="dxa"/>
          </w:tcPr>
          <w:p w:rsidR="00BF2FC6" w:rsidRPr="00BF2FC6" w:rsidRDefault="00BF2FC6" w:rsidP="00363E85">
            <w:pPr>
              <w:jc w:val="center"/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</w:pPr>
            <w:r w:rsidRPr="00BF2FC6"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  <w:t>р</w:t>
            </w:r>
          </w:p>
        </w:tc>
        <w:tc>
          <w:tcPr>
            <w:tcW w:w="3491" w:type="dxa"/>
          </w:tcPr>
          <w:p w:rsidR="00BF2FC6" w:rsidRPr="00BF2FC6" w:rsidRDefault="00BF2FC6" w:rsidP="00363E85">
            <w:pPr>
              <w:jc w:val="center"/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</w:pPr>
            <w:r w:rsidRPr="00BF2FC6"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  <w:t>м</w:t>
            </w:r>
          </w:p>
        </w:tc>
        <w:tc>
          <w:tcPr>
            <w:tcW w:w="3491" w:type="dxa"/>
          </w:tcPr>
          <w:p w:rsidR="00BF2FC6" w:rsidRPr="00BF2FC6" w:rsidRDefault="00BF2FC6" w:rsidP="00363E85">
            <w:pPr>
              <w:jc w:val="center"/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</w:pPr>
            <w:r w:rsidRPr="00BF2FC6"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  <w:t>н</w:t>
            </w:r>
          </w:p>
        </w:tc>
      </w:tr>
      <w:tr w:rsidR="00BF2FC6" w:rsidRPr="006E1F89" w:rsidTr="00BF2FC6">
        <w:trPr>
          <w:trHeight w:val="2461"/>
        </w:trPr>
        <w:tc>
          <w:tcPr>
            <w:tcW w:w="3491" w:type="dxa"/>
          </w:tcPr>
          <w:p w:rsidR="00BF2FC6" w:rsidRPr="00BF2FC6" w:rsidRDefault="00BF2FC6" w:rsidP="00363E85">
            <w:pPr>
              <w:jc w:val="center"/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</w:pPr>
            <w:r w:rsidRPr="00BF2FC6"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  <w:t>в</w:t>
            </w:r>
          </w:p>
        </w:tc>
        <w:tc>
          <w:tcPr>
            <w:tcW w:w="3491" w:type="dxa"/>
          </w:tcPr>
          <w:p w:rsidR="00BF2FC6" w:rsidRPr="00BF2FC6" w:rsidRDefault="00BF2FC6" w:rsidP="00363E85">
            <w:pPr>
              <w:jc w:val="center"/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</w:pPr>
            <w:r w:rsidRPr="00BF2FC6"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  <w:t>а</w:t>
            </w:r>
          </w:p>
        </w:tc>
        <w:tc>
          <w:tcPr>
            <w:tcW w:w="3491" w:type="dxa"/>
          </w:tcPr>
          <w:p w:rsidR="00BF2FC6" w:rsidRPr="00BF2FC6" w:rsidRDefault="00BF2FC6" w:rsidP="00363E85">
            <w:pPr>
              <w:jc w:val="center"/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</w:pPr>
            <w:r w:rsidRPr="00BF2FC6"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  <w:t>й</w:t>
            </w:r>
          </w:p>
        </w:tc>
      </w:tr>
      <w:tr w:rsidR="00BF2FC6" w:rsidRPr="006E1F89" w:rsidTr="00BF2FC6">
        <w:trPr>
          <w:trHeight w:val="2607"/>
        </w:trPr>
        <w:tc>
          <w:tcPr>
            <w:tcW w:w="3491" w:type="dxa"/>
          </w:tcPr>
          <w:p w:rsidR="00BF2FC6" w:rsidRPr="00BF2FC6" w:rsidRDefault="00BF2FC6" w:rsidP="00363E85">
            <w:pPr>
              <w:jc w:val="center"/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</w:pPr>
            <w:r w:rsidRPr="00BF2FC6"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  <w:t>ў</w:t>
            </w:r>
          </w:p>
        </w:tc>
        <w:tc>
          <w:tcPr>
            <w:tcW w:w="3491" w:type="dxa"/>
          </w:tcPr>
          <w:p w:rsidR="00BF2FC6" w:rsidRPr="00BF2FC6" w:rsidRDefault="00BF2FC6" w:rsidP="00363E85">
            <w:pPr>
              <w:jc w:val="center"/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</w:pPr>
            <w:r w:rsidRPr="00BF2FC6"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  <w:t>л</w:t>
            </w:r>
          </w:p>
        </w:tc>
        <w:tc>
          <w:tcPr>
            <w:tcW w:w="3491" w:type="dxa"/>
          </w:tcPr>
          <w:p w:rsidR="00BF2FC6" w:rsidRPr="00BF2FC6" w:rsidRDefault="00BF2FC6" w:rsidP="00363E85">
            <w:pPr>
              <w:jc w:val="center"/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</w:pPr>
            <w:r w:rsidRPr="00BF2FC6">
              <w:rPr>
                <w:rFonts w:ascii="Times New Roman" w:hAnsi="Times New Roman" w:cs="Times New Roman"/>
                <w:b/>
                <w:sz w:val="200"/>
                <w:szCs w:val="28"/>
                <w:lang w:val="be-BY"/>
              </w:rPr>
              <w:t>е</w:t>
            </w:r>
          </w:p>
        </w:tc>
      </w:tr>
    </w:tbl>
    <w:p w:rsidR="00BF2FC6" w:rsidRDefault="00BF2FC6" w:rsidP="00BF2FC6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F2FC6" w:rsidRPr="00BF2FC6" w:rsidRDefault="00BF2FC6" w:rsidP="00BF2FC6">
      <w:pPr>
        <w:spacing w:after="0"/>
        <w:ind w:left="-993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F2FC6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3. Рэфлексія клоўн</w:t>
      </w: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29044" cy="7715250"/>
            <wp:effectExtent l="19050" t="0" r="0" b="0"/>
            <wp:docPr id="7" name="Рисунок 6" descr="Scan_20170413_01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3_0123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044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4. Малюнкі прыроды з подпісамі</w:t>
      </w: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26250" cy="5414299"/>
            <wp:effectExtent l="19050" t="0" r="0" b="0"/>
            <wp:docPr id="8" name="Рисунок 7" descr="Любава 5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бава 5 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610" cy="54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tbl>
      <w:tblPr>
        <w:tblStyle w:val="a7"/>
        <w:tblW w:w="0" w:type="auto"/>
        <w:tblInd w:w="1172" w:type="dxa"/>
        <w:tblLook w:val="04A0"/>
      </w:tblPr>
      <w:tblGrid>
        <w:gridCol w:w="6203"/>
      </w:tblGrid>
      <w:tr w:rsidR="004D56BE" w:rsidTr="004D56BE">
        <w:trPr>
          <w:trHeight w:val="2632"/>
        </w:trPr>
        <w:tc>
          <w:tcPr>
            <w:tcW w:w="6203" w:type="dxa"/>
          </w:tcPr>
          <w:p w:rsidR="004D56BE" w:rsidRDefault="004D56BE" w:rsidP="004D56BE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4D56BE">
              <w:rPr>
                <w:rFonts w:ascii="Times New Roman" w:hAnsi="Times New Roman" w:cs="Times New Roman"/>
                <w:b/>
                <w:sz w:val="220"/>
                <w:lang w:val="be-BY"/>
              </w:rPr>
              <w:t>колас</w:t>
            </w:r>
          </w:p>
        </w:tc>
      </w:tr>
    </w:tbl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798869" cy="5623560"/>
            <wp:effectExtent l="19050" t="0" r="1981" b="0"/>
            <wp:docPr id="10" name="Рисунок 9" descr="HTB1k43RJVXXXXakXXXXq6xXFXX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k43RJVXXXXakXXXXq6xXFXXXq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403" cy="566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tbl>
      <w:tblPr>
        <w:tblStyle w:val="a7"/>
        <w:tblW w:w="0" w:type="auto"/>
        <w:tblInd w:w="124" w:type="dxa"/>
        <w:tblLook w:val="04A0"/>
      </w:tblPr>
      <w:tblGrid>
        <w:gridCol w:w="8763"/>
      </w:tblGrid>
      <w:tr w:rsidR="004D56BE" w:rsidTr="004D56BE">
        <w:trPr>
          <w:trHeight w:val="2644"/>
        </w:trPr>
        <w:tc>
          <w:tcPr>
            <w:tcW w:w="8763" w:type="dxa"/>
          </w:tcPr>
          <w:p w:rsidR="004D56BE" w:rsidRDefault="004D56BE" w:rsidP="00BF2FC6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 w:rsidRPr="004D56BE">
              <w:rPr>
                <w:rFonts w:ascii="Times New Roman" w:hAnsi="Times New Roman" w:cs="Times New Roman"/>
                <w:b/>
                <w:sz w:val="220"/>
                <w:lang w:val="be-BY"/>
              </w:rPr>
              <w:t>кало .. е</w:t>
            </w:r>
          </w:p>
        </w:tc>
      </w:tr>
    </w:tbl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noProof/>
          <w:sz w:val="28"/>
          <w:lang w:val="be-BY" w:eastAsia="ru-RU"/>
        </w:rPr>
      </w:pP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31330" cy="4846320"/>
            <wp:effectExtent l="19050" t="0" r="7620" b="0"/>
            <wp:docPr id="13" name="Рисунок 12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744" cy="488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tbl>
      <w:tblPr>
        <w:tblStyle w:val="a7"/>
        <w:tblW w:w="0" w:type="auto"/>
        <w:tblLook w:val="04A0"/>
      </w:tblPr>
      <w:tblGrid>
        <w:gridCol w:w="7988"/>
      </w:tblGrid>
      <w:tr w:rsidR="004D56BE" w:rsidTr="004926C8">
        <w:trPr>
          <w:trHeight w:val="2855"/>
        </w:trPr>
        <w:tc>
          <w:tcPr>
            <w:tcW w:w="7988" w:type="dxa"/>
          </w:tcPr>
          <w:p w:rsidR="004D56BE" w:rsidRDefault="004D56BE" w:rsidP="00BF2FC6">
            <w:pPr>
              <w:rPr>
                <w:rFonts w:ascii="Times New Roman" w:hAnsi="Times New Roman" w:cs="Times New Roman"/>
                <w:b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20"/>
                <w:lang w:val="be-BY"/>
              </w:rPr>
              <w:t>г</w:t>
            </w:r>
            <w:r w:rsidRPr="004D56BE">
              <w:rPr>
                <w:rFonts w:ascii="Times New Roman" w:hAnsi="Times New Roman" w:cs="Times New Roman"/>
                <w:b/>
                <w:sz w:val="220"/>
                <w:lang w:val="be-BY"/>
              </w:rPr>
              <w:t>а .. іна</w:t>
            </w:r>
          </w:p>
        </w:tc>
      </w:tr>
    </w:tbl>
    <w:p w:rsidR="004D56BE" w:rsidRDefault="004D56BE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827764" cy="4754880"/>
            <wp:effectExtent l="19050" t="0" r="0" b="0"/>
            <wp:docPr id="14" name="Рисунок 13" descr="Bankoboev.Ru_listva_der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oboev.Ru_listva_derev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049" cy="47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margin" w:tblpXSpec="center" w:tblpY="897"/>
        <w:tblW w:w="0" w:type="auto"/>
        <w:tblLook w:val="04A0"/>
      </w:tblPr>
      <w:tblGrid>
        <w:gridCol w:w="7556"/>
      </w:tblGrid>
      <w:tr w:rsidR="004926C8" w:rsidRPr="004926C8" w:rsidTr="004926C8">
        <w:trPr>
          <w:trHeight w:val="2738"/>
        </w:trPr>
        <w:tc>
          <w:tcPr>
            <w:tcW w:w="7556" w:type="dxa"/>
          </w:tcPr>
          <w:p w:rsidR="004926C8" w:rsidRPr="004926C8" w:rsidRDefault="004926C8" w:rsidP="004926C8">
            <w:pPr>
              <w:rPr>
                <w:rFonts w:ascii="Times New Roman" w:hAnsi="Times New Roman" w:cs="Times New Roman"/>
                <w:b/>
                <w:sz w:val="220"/>
                <w:szCs w:val="220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20"/>
                <w:szCs w:val="220"/>
                <w:lang w:val="be-BY"/>
              </w:rPr>
              <w:t xml:space="preserve"> г</w:t>
            </w:r>
            <w:r w:rsidRPr="004926C8">
              <w:rPr>
                <w:rFonts w:ascii="Times New Roman" w:hAnsi="Times New Roman" w:cs="Times New Roman"/>
                <w:b/>
                <w:sz w:val="220"/>
                <w:szCs w:val="220"/>
                <w:lang w:val="be-BY"/>
              </w:rPr>
              <w:t>о .. е</w:t>
            </w:r>
          </w:p>
        </w:tc>
      </w:tr>
    </w:tbl>
    <w:p w:rsidR="004926C8" w:rsidRP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20"/>
          <w:szCs w:val="220"/>
          <w:lang w:val="be-BY"/>
        </w:rPr>
      </w:pPr>
    </w:p>
    <w:p w:rsidR="004926C8" w:rsidRDefault="004926C8" w:rsidP="00BF2FC6">
      <w:pPr>
        <w:spacing w:after="0"/>
        <w:ind w:left="-993"/>
        <w:rPr>
          <w:rFonts w:ascii="Times New Roman" w:hAnsi="Times New Roman" w:cs="Times New Roman"/>
          <w:b/>
          <w:sz w:val="28"/>
          <w:lang w:val="be-BY"/>
        </w:rPr>
      </w:pPr>
    </w:p>
    <w:p w:rsidR="004926C8" w:rsidRP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jc w:val="right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jc w:val="right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jc w:val="right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jc w:val="right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jc w:val="right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jc w:val="right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993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10350" cy="4407135"/>
            <wp:effectExtent l="19050" t="0" r="0" b="0"/>
            <wp:docPr id="15" name="Рисунок 14" descr="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076" cy="442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tbl>
      <w:tblPr>
        <w:tblStyle w:val="a7"/>
        <w:tblW w:w="9501" w:type="dxa"/>
        <w:tblInd w:w="142" w:type="dxa"/>
        <w:tblLook w:val="04A0"/>
      </w:tblPr>
      <w:tblGrid>
        <w:gridCol w:w="9501"/>
      </w:tblGrid>
      <w:tr w:rsidR="004926C8" w:rsidTr="004926C8">
        <w:trPr>
          <w:trHeight w:val="2947"/>
        </w:trPr>
        <w:tc>
          <w:tcPr>
            <w:tcW w:w="9501" w:type="dxa"/>
          </w:tcPr>
          <w:p w:rsidR="004926C8" w:rsidRPr="004926C8" w:rsidRDefault="004926C8" w:rsidP="004926C8">
            <w:pPr>
              <w:tabs>
                <w:tab w:val="left" w:pos="-1418"/>
                <w:tab w:val="left" w:pos="-993"/>
              </w:tabs>
              <w:rPr>
                <w:rFonts w:ascii="Times New Roman" w:hAnsi="Times New Roman" w:cs="Times New Roman"/>
                <w:b/>
                <w:sz w:val="220"/>
                <w:szCs w:val="220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20"/>
                <w:szCs w:val="220"/>
                <w:lang w:val="be-BY"/>
              </w:rPr>
              <w:t>к</w:t>
            </w:r>
            <w:r w:rsidRPr="004926C8">
              <w:rPr>
                <w:rFonts w:ascii="Times New Roman" w:hAnsi="Times New Roman" w:cs="Times New Roman"/>
                <w:b/>
                <w:sz w:val="220"/>
                <w:szCs w:val="220"/>
                <w:lang w:val="be-BY"/>
              </w:rPr>
              <w:t>аме .. ь</w:t>
            </w:r>
          </w:p>
        </w:tc>
      </w:tr>
    </w:tbl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-1418"/>
          <w:tab w:val="left" w:pos="-993"/>
        </w:tabs>
        <w:ind w:left="142" w:hanging="851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41973" cy="4389120"/>
            <wp:effectExtent l="0" t="0" r="0" b="0"/>
            <wp:docPr id="16" name="Рисунок 15" descr="stone_PNG13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_PNG1358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853" cy="440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tbl>
      <w:tblPr>
        <w:tblStyle w:val="a7"/>
        <w:tblW w:w="0" w:type="auto"/>
        <w:tblLook w:val="04A0"/>
      </w:tblPr>
      <w:tblGrid>
        <w:gridCol w:w="8995"/>
      </w:tblGrid>
      <w:tr w:rsidR="004926C8" w:rsidTr="004926C8">
        <w:trPr>
          <w:trHeight w:val="2808"/>
        </w:trPr>
        <w:tc>
          <w:tcPr>
            <w:tcW w:w="8995" w:type="dxa"/>
          </w:tcPr>
          <w:p w:rsidR="004926C8" w:rsidRPr="004926C8" w:rsidRDefault="004926C8" w:rsidP="004926C8">
            <w:pPr>
              <w:tabs>
                <w:tab w:val="left" w:pos="3888"/>
              </w:tabs>
              <w:rPr>
                <w:rFonts w:ascii="Times New Roman" w:hAnsi="Times New Roman" w:cs="Times New Roman"/>
                <w:b/>
                <w:sz w:val="220"/>
                <w:szCs w:val="220"/>
                <w:lang w:val="be-BY"/>
              </w:rPr>
            </w:pPr>
            <w:r w:rsidRPr="004926C8">
              <w:rPr>
                <w:rFonts w:ascii="Times New Roman" w:hAnsi="Times New Roman" w:cs="Times New Roman"/>
                <w:b/>
                <w:sz w:val="220"/>
                <w:szCs w:val="220"/>
                <w:lang w:val="be-BY"/>
              </w:rPr>
              <w:t>каме .. е</w:t>
            </w:r>
          </w:p>
        </w:tc>
      </w:tr>
    </w:tbl>
    <w:p w:rsidR="004926C8" w:rsidRDefault="004926C8" w:rsidP="004926C8">
      <w:pPr>
        <w:tabs>
          <w:tab w:val="left" w:pos="3888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3888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3888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3888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3888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3888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3888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3888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3888"/>
        </w:tabs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tabs>
          <w:tab w:val="left" w:pos="3888"/>
        </w:tabs>
        <w:ind w:left="-709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5. Карткі са словамі для прыказкі</w:t>
      </w:r>
    </w:p>
    <w:p w:rsidR="004926C8" w:rsidRDefault="004926C8" w:rsidP="004926C8">
      <w:pPr>
        <w:tabs>
          <w:tab w:val="left" w:pos="3888"/>
        </w:tabs>
        <w:ind w:left="-709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026" style="position:absolute;left:0;text-align:left;margin-left:-32.05pt;margin-top:6.95pt;width:463.25pt;height:122.25pt;z-index:251658240">
            <v:textbox>
              <w:txbxContent>
                <w:p w:rsidR="004926C8" w:rsidRPr="004926C8" w:rsidRDefault="004926C8">
                  <w:pPr>
                    <w:rPr>
                      <w:rFonts w:ascii="Times New Roman" w:hAnsi="Times New Roman" w:cs="Times New Roman"/>
                      <w:b/>
                      <w:sz w:val="200"/>
                      <w:lang w:val="be-BY"/>
                    </w:rPr>
                  </w:pPr>
                  <w:r w:rsidRPr="004926C8">
                    <w:rPr>
                      <w:rFonts w:ascii="Times New Roman" w:hAnsi="Times New Roman" w:cs="Times New Roman"/>
                      <w:b/>
                      <w:sz w:val="200"/>
                      <w:lang w:val="be-BY"/>
                    </w:rPr>
                    <w:t>Здароўе -</w:t>
                  </w:r>
                </w:p>
              </w:txbxContent>
            </v:textbox>
          </v:rect>
        </w:pict>
      </w:r>
    </w:p>
    <w:p w:rsidR="004926C8" w:rsidRP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jc w:val="right"/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ind w:left="-709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7" style="position:absolute;left:0;text-align:left;margin-left:-32.05pt;margin-top:7pt;width:520.3pt;height:127.7pt;z-index:251659264">
            <v:textbox>
              <w:txbxContent>
                <w:p w:rsidR="004926C8" w:rsidRPr="004926C8" w:rsidRDefault="004926C8">
                  <w:pPr>
                    <w:rPr>
                      <w:rFonts w:ascii="Times New Roman" w:hAnsi="Times New Roman" w:cs="Times New Roman"/>
                      <w:b/>
                      <w:sz w:val="200"/>
                      <w:szCs w:val="20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0"/>
                      <w:szCs w:val="200"/>
                      <w:lang w:val="be-BY"/>
                    </w:rPr>
                    <w:t>найлепшае</w:t>
                  </w:r>
                </w:p>
              </w:txbxContent>
            </v:textbox>
          </v:rect>
        </w:pict>
      </w:r>
    </w:p>
    <w:p w:rsidR="004926C8" w:rsidRP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p w:rsidR="004926C8" w:rsidRP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p w:rsidR="004926C8" w:rsidRDefault="004926C8" w:rsidP="004926C8">
      <w:pPr>
        <w:rPr>
          <w:rFonts w:ascii="Times New Roman" w:hAnsi="Times New Roman" w:cs="Times New Roman"/>
          <w:sz w:val="28"/>
          <w:lang w:val="be-BY"/>
        </w:rPr>
      </w:pPr>
    </w:p>
    <w:p w:rsidR="004926C8" w:rsidRPr="004926C8" w:rsidRDefault="004926C8" w:rsidP="004926C8">
      <w:pPr>
        <w:ind w:left="-709"/>
        <w:rPr>
          <w:rFonts w:ascii="Times New Roman" w:hAnsi="Times New Roman" w:cs="Times New Roman"/>
          <w:sz w:val="28"/>
          <w:lang w:val="be-BY"/>
        </w:rPr>
      </w:pPr>
      <w:r w:rsidRPr="004926C8">
        <w:rPr>
          <w:rFonts w:ascii="Times New Roman" w:hAnsi="Times New Roman" w:cs="Times New Roman"/>
          <w:noProof/>
          <w:sz w:val="200"/>
          <w:szCs w:val="200"/>
          <w:lang w:eastAsia="ru-RU"/>
        </w:rPr>
        <w:pict>
          <v:rect id="_x0000_s1028" style="position:absolute;left:0;text-align:left;margin-left:-32.05pt;margin-top:19.3pt;width:445.55pt;height:115.5pt;z-index:251660288">
            <v:textbox>
              <w:txbxContent>
                <w:p w:rsidR="004926C8" w:rsidRPr="004926C8" w:rsidRDefault="004926C8">
                  <w:pPr>
                    <w:rPr>
                      <w:rFonts w:ascii="Times New Roman" w:hAnsi="Times New Roman" w:cs="Times New Roman"/>
                      <w:b/>
                      <w:sz w:val="200"/>
                      <w:szCs w:val="20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0"/>
                      <w:szCs w:val="200"/>
                      <w:lang w:val="be-BY"/>
                    </w:rPr>
                    <w:t>багацце.</w:t>
                  </w:r>
                </w:p>
              </w:txbxContent>
            </v:textbox>
          </v:rect>
        </w:pict>
      </w:r>
    </w:p>
    <w:sectPr w:rsidR="004926C8" w:rsidRPr="004926C8" w:rsidSect="00DC6579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05112"/>
    <w:multiLevelType w:val="hybridMultilevel"/>
    <w:tmpl w:val="489870EC"/>
    <w:lvl w:ilvl="0" w:tplc="AA40F178">
      <w:start w:val="3"/>
      <w:numFmt w:val="bullet"/>
      <w:lvlText w:val="-"/>
      <w:lvlJc w:val="left"/>
      <w:pPr>
        <w:ind w:left="-63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">
    <w:nsid w:val="3423734D"/>
    <w:multiLevelType w:val="hybridMultilevel"/>
    <w:tmpl w:val="2D30E01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67DE7E4B"/>
    <w:multiLevelType w:val="hybridMultilevel"/>
    <w:tmpl w:val="82D47044"/>
    <w:lvl w:ilvl="0" w:tplc="8004A182">
      <w:start w:val="3"/>
      <w:numFmt w:val="bullet"/>
      <w:lvlText w:val="-"/>
      <w:lvlJc w:val="left"/>
      <w:pPr>
        <w:ind w:left="-63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3">
    <w:nsid w:val="685315A4"/>
    <w:multiLevelType w:val="hybridMultilevel"/>
    <w:tmpl w:val="F42ABAE0"/>
    <w:lvl w:ilvl="0" w:tplc="88FC98D0">
      <w:start w:val="3"/>
      <w:numFmt w:val="bullet"/>
      <w:lvlText w:val="-"/>
      <w:lvlJc w:val="left"/>
      <w:pPr>
        <w:ind w:left="-63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E29CE"/>
    <w:rsid w:val="001139C8"/>
    <w:rsid w:val="00166093"/>
    <w:rsid w:val="00177291"/>
    <w:rsid w:val="001D2F97"/>
    <w:rsid w:val="001E36AE"/>
    <w:rsid w:val="00293800"/>
    <w:rsid w:val="002A5DAD"/>
    <w:rsid w:val="002B5819"/>
    <w:rsid w:val="00394EE5"/>
    <w:rsid w:val="003C3F57"/>
    <w:rsid w:val="003D2ABA"/>
    <w:rsid w:val="004926C8"/>
    <w:rsid w:val="004A4B5D"/>
    <w:rsid w:val="004D41C6"/>
    <w:rsid w:val="004D56BE"/>
    <w:rsid w:val="00531F4F"/>
    <w:rsid w:val="005E29CE"/>
    <w:rsid w:val="006444AB"/>
    <w:rsid w:val="00671893"/>
    <w:rsid w:val="006A3B14"/>
    <w:rsid w:val="006E1F89"/>
    <w:rsid w:val="007363AA"/>
    <w:rsid w:val="007667DA"/>
    <w:rsid w:val="00773539"/>
    <w:rsid w:val="0084276E"/>
    <w:rsid w:val="008736A9"/>
    <w:rsid w:val="00886721"/>
    <w:rsid w:val="009012CE"/>
    <w:rsid w:val="00913FD9"/>
    <w:rsid w:val="00947A97"/>
    <w:rsid w:val="00A573E7"/>
    <w:rsid w:val="00A673FC"/>
    <w:rsid w:val="00A95D83"/>
    <w:rsid w:val="00AF76A9"/>
    <w:rsid w:val="00B34AD9"/>
    <w:rsid w:val="00BA0EF3"/>
    <w:rsid w:val="00BF2FC6"/>
    <w:rsid w:val="00C457C9"/>
    <w:rsid w:val="00C52037"/>
    <w:rsid w:val="00CB349A"/>
    <w:rsid w:val="00D206F7"/>
    <w:rsid w:val="00D415E8"/>
    <w:rsid w:val="00D503C0"/>
    <w:rsid w:val="00DC6579"/>
    <w:rsid w:val="00DD4B07"/>
    <w:rsid w:val="00DF3F7E"/>
    <w:rsid w:val="00E22EE0"/>
    <w:rsid w:val="00F25637"/>
    <w:rsid w:val="00F816F9"/>
    <w:rsid w:val="00FA3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721"/>
  </w:style>
  <w:style w:type="paragraph" w:styleId="1">
    <w:name w:val="heading 1"/>
    <w:basedOn w:val="a"/>
    <w:next w:val="a"/>
    <w:link w:val="10"/>
    <w:uiPriority w:val="9"/>
    <w:qFormat/>
    <w:rsid w:val="008867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67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67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867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867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867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B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81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57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E1F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cp:lastPrinted>2016-03-08T20:40:00Z</cp:lastPrinted>
  <dcterms:created xsi:type="dcterms:W3CDTF">2017-04-12T21:39:00Z</dcterms:created>
  <dcterms:modified xsi:type="dcterms:W3CDTF">2017-04-12T21:39:00Z</dcterms:modified>
</cp:coreProperties>
</file>